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A61991E" w14:paraId="2B1CC04C" wp14:textId="6428ECAE">
      <w:pPr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bookmarkStart w:name="_GoBack" w:id="0"/>
      <w:bookmarkEnd w:id="0"/>
      <w:r w:rsidRPr="5A61991E" w:rsidR="5A61991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Безопасность дорожного движения</w:t>
      </w:r>
    </w:p>
    <w:p w:rsidR="5A61991E" w:rsidP="5A61991E" w:rsidRDefault="5A61991E" w14:paraId="3F1B2F2B" w14:textId="641C8AC3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5A61991E" w:rsidR="5A61991E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24 сентября в 6б классе состоялось родительское собрание, на котором один из вопросов рассматривался о безопасном поведении детей на дороге.</w:t>
      </w:r>
    </w:p>
    <w:p w:rsidR="5A61991E" w:rsidP="5A61991E" w:rsidRDefault="5A61991E" w14:paraId="68ED30F3" w14:textId="428D42A9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5A61991E" w:rsidR="5A61991E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Классный руководитель напомнил родителям о </w:t>
      </w:r>
      <w:proofErr w:type="gramStart"/>
      <w:r w:rsidRPr="5A61991E" w:rsidR="5A61991E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необходимости  пройти</w:t>
      </w:r>
      <w:proofErr w:type="gramEnd"/>
      <w:r w:rsidRPr="5A61991E" w:rsidR="5A61991E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с детьми по маршруту дом- школа. Ежедневно напоминать ребенку о правилах перехода улицы, поведения на пешеходном переходе, движения по тротуарам.</w:t>
      </w:r>
    </w:p>
    <w:p w:rsidR="5A61991E" w:rsidP="5A61991E" w:rsidRDefault="5A61991E" w14:paraId="2F322634" w14:textId="744686AF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5A61991E" w:rsidR="5A61991E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В конце собрания классный руководитель продемонстрировал материалы по безопасности дорожного движения, которые собраны на странице “Дорожная безопасность”  сайта школы, Здесь можно увидеть полезные советы для детей и их родителей, результаты участия учащихся в мероприятиях по профилактике ДДТТ.</w:t>
      </w:r>
    </w:p>
    <w:p w:rsidR="5A61991E" w:rsidP="5A61991E" w:rsidRDefault="5A61991E" w14:paraId="6F9072C1" w14:textId="52A00E3D">
      <w:pPr>
        <w:pStyle w:val="Normal"/>
        <w:jc w:val="right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5A61991E" w:rsidR="5A61991E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Титова С.В.</w:t>
      </w:r>
    </w:p>
    <w:p w:rsidR="5A61991E" w:rsidP="5A61991E" w:rsidRDefault="5A61991E" w14:paraId="1D8BE287" w14:textId="12DF1F89">
      <w:pPr>
        <w:pStyle w:val="Normal"/>
        <w:jc w:val="right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</w:p>
    <w:p w:rsidR="5A61991E" w:rsidP="5A61991E" w:rsidRDefault="5A61991E" w14:paraId="1C296C48" w14:textId="3225B578">
      <w:pPr>
        <w:pStyle w:val="Normal"/>
        <w:jc w:val="both"/>
      </w:pPr>
      <w:r>
        <w:drawing>
          <wp:inline wp14:editId="02F5A755" wp14:anchorId="435151D1">
            <wp:extent cx="2884714" cy="2019300"/>
            <wp:effectExtent l="0" t="0" r="0" b="0"/>
            <wp:docPr id="77567222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b09823429534e5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714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3C99168F" wp14:anchorId="261F66A8">
            <wp:extent cx="2724150" cy="1872853"/>
            <wp:effectExtent l="0" t="0" r="0" b="0"/>
            <wp:docPr id="77417860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1be70d84844421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872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A61991E" w:rsidP="5A61991E" w:rsidRDefault="5A61991E" w14:paraId="301C902E" w14:textId="0226D1CF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820300-7ab9-436f-9e0a-7ad7c80c85da}"/>
  <w14:docId w14:val="2467288F"/>
  <w:rsids>
    <w:rsidRoot w:val="2467288F"/>
    <w:rsid w:val="2467288F"/>
    <w:rsid w:val="5A61991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ab09823429534e54" /><Relationship Type="http://schemas.openxmlformats.org/officeDocument/2006/relationships/image" Target="/media/image2.png" Id="Rb1be70d8484442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2020-09-27T19:32:54.1567303Z</dcterms:created>
  <dcterms:modified xsi:type="dcterms:W3CDTF">2020-09-27T19:48:22.1263133Z</dcterms:modified>
  <dc:creator>svtitovatitowa</dc:creator>
  <lastModifiedBy>svtitovatitowa</lastModifiedBy>
</coreProperties>
</file>