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1C" w:rsidRPr="00C81CA8" w:rsidRDefault="00C6342E" w:rsidP="00C81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A95" w:rsidRPr="00C81CA8">
        <w:rPr>
          <w:rFonts w:ascii="Times New Roman" w:hAnsi="Times New Roman" w:cs="Times New Roman"/>
          <w:b/>
          <w:sz w:val="28"/>
          <w:szCs w:val="28"/>
        </w:rPr>
        <w:t>«Сладкая» экскурсия</w:t>
      </w:r>
    </w:p>
    <w:p w:rsidR="00283A95" w:rsidRPr="00C81CA8" w:rsidRDefault="00283A95">
      <w:pPr>
        <w:rPr>
          <w:rFonts w:ascii="Times New Roman" w:hAnsi="Times New Roman" w:cs="Times New Roman"/>
          <w:sz w:val="28"/>
          <w:szCs w:val="28"/>
        </w:rPr>
      </w:pPr>
      <w:r w:rsidRPr="00C81CA8">
        <w:rPr>
          <w:rFonts w:ascii="Times New Roman" w:hAnsi="Times New Roman" w:cs="Times New Roman"/>
          <w:sz w:val="28"/>
          <w:szCs w:val="28"/>
        </w:rPr>
        <w:t xml:space="preserve">23 сентября мы с классом и нашим классным руководителем Романовой А.В.  посетили музей шоколада в городе Самара. </w:t>
      </w:r>
    </w:p>
    <w:p w:rsidR="00283A95" w:rsidRPr="001D1B65" w:rsidRDefault="00283A95">
      <w:pPr>
        <w:rPr>
          <w:rFonts w:ascii="Times New Roman" w:hAnsi="Times New Roman" w:cs="Times New Roman"/>
          <w:sz w:val="28"/>
          <w:szCs w:val="28"/>
        </w:rPr>
      </w:pPr>
      <w:r w:rsidRPr="00C81CA8">
        <w:rPr>
          <w:rFonts w:ascii="Times New Roman" w:hAnsi="Times New Roman" w:cs="Times New Roman"/>
          <w:sz w:val="28"/>
          <w:szCs w:val="28"/>
        </w:rPr>
        <w:t xml:space="preserve">     </w:t>
      </w:r>
      <w:r w:rsidR="00C81CA8">
        <w:rPr>
          <w:rFonts w:ascii="Times New Roman" w:hAnsi="Times New Roman" w:cs="Times New Roman"/>
          <w:sz w:val="28"/>
          <w:szCs w:val="28"/>
        </w:rPr>
        <w:t xml:space="preserve">Экскурсия была очень интересной и познавательной. </w:t>
      </w:r>
      <w:r w:rsidRPr="00C81CA8">
        <w:rPr>
          <w:rFonts w:ascii="Times New Roman" w:hAnsi="Times New Roman" w:cs="Times New Roman"/>
          <w:sz w:val="28"/>
          <w:szCs w:val="28"/>
        </w:rPr>
        <w:t>Перед началом экскурсии нам с ребятами выдали защитные фартуки, шапо</w:t>
      </w:r>
      <w:r w:rsidR="00AE724E">
        <w:rPr>
          <w:rFonts w:ascii="Times New Roman" w:hAnsi="Times New Roman" w:cs="Times New Roman"/>
          <w:sz w:val="28"/>
          <w:szCs w:val="28"/>
        </w:rPr>
        <w:t>чки, перчатки и маски. Татьяна,</w:t>
      </w:r>
      <w:r w:rsidRPr="00C81CA8">
        <w:rPr>
          <w:rFonts w:ascii="Times New Roman" w:hAnsi="Times New Roman" w:cs="Times New Roman"/>
          <w:sz w:val="28"/>
          <w:szCs w:val="28"/>
        </w:rPr>
        <w:t xml:space="preserve"> работник музея</w:t>
      </w:r>
      <w:r w:rsidR="00AE724E">
        <w:rPr>
          <w:rFonts w:ascii="Times New Roman" w:hAnsi="Times New Roman" w:cs="Times New Roman"/>
          <w:sz w:val="28"/>
          <w:szCs w:val="28"/>
        </w:rPr>
        <w:t xml:space="preserve">, </w:t>
      </w:r>
      <w:r w:rsidRPr="00C81CA8">
        <w:rPr>
          <w:rFonts w:ascii="Times New Roman" w:hAnsi="Times New Roman" w:cs="Times New Roman"/>
          <w:sz w:val="28"/>
          <w:szCs w:val="28"/>
        </w:rPr>
        <w:t xml:space="preserve"> рассказала много интересного об истории шоколада. Впервые о шоколадном лакомстве люди узнали примерно 3000 лет назад в Латинской Америке. Его делают из какао – бобов – семян шоколадного дерева. А первым европейцем</w:t>
      </w:r>
      <w:r w:rsidR="008D136F" w:rsidRPr="00C81CA8">
        <w:rPr>
          <w:rFonts w:ascii="Times New Roman" w:hAnsi="Times New Roman" w:cs="Times New Roman"/>
          <w:sz w:val="28"/>
          <w:szCs w:val="28"/>
        </w:rPr>
        <w:t>, попробова</w:t>
      </w:r>
      <w:r w:rsidRPr="00C81CA8">
        <w:rPr>
          <w:rFonts w:ascii="Times New Roman" w:hAnsi="Times New Roman" w:cs="Times New Roman"/>
          <w:sz w:val="28"/>
          <w:szCs w:val="28"/>
        </w:rPr>
        <w:t>вшим</w:t>
      </w:r>
      <w:r w:rsidR="008D136F" w:rsidRPr="00C81CA8">
        <w:rPr>
          <w:rFonts w:ascii="Times New Roman" w:hAnsi="Times New Roman" w:cs="Times New Roman"/>
          <w:sz w:val="28"/>
          <w:szCs w:val="28"/>
        </w:rPr>
        <w:t xml:space="preserve"> шоколад,  был Христофор Колумб. Экскурсовод показала настоящие какао – бобы. Они оказались очень большие. Затем началось самое интересное. Нам раздали баночки, в которых была начинка для наших конфет. С помощью маленькой ложечки мы начали лепить небольшие шарики.  Эти шарики мы поставили в холодильник, чтобы они немного зас</w:t>
      </w:r>
      <w:r w:rsidR="00AE724E">
        <w:rPr>
          <w:rFonts w:ascii="Times New Roman" w:hAnsi="Times New Roman" w:cs="Times New Roman"/>
          <w:sz w:val="28"/>
          <w:szCs w:val="28"/>
        </w:rPr>
        <w:t>тыли. Потом каждый шарик покры</w:t>
      </w:r>
      <w:r w:rsidR="008D136F" w:rsidRPr="00C81CA8">
        <w:rPr>
          <w:rFonts w:ascii="Times New Roman" w:hAnsi="Times New Roman" w:cs="Times New Roman"/>
          <w:sz w:val="28"/>
          <w:szCs w:val="28"/>
        </w:rPr>
        <w:t xml:space="preserve">ли растопленным ароматным молочным шоколадом и   обваляли в сахарной пудре.  Татьяна раздала нам красивые коробочки для наших конфет. Когда экскурсия подошла к концу, нас угощали чаем со вкусом шоколада. А памятным подарком стал шоколадный билет. Мне очень понравилась экскурсия в </w:t>
      </w:r>
      <w:r w:rsidR="00C81CA8" w:rsidRPr="00C81CA8">
        <w:rPr>
          <w:rFonts w:ascii="Times New Roman" w:hAnsi="Times New Roman" w:cs="Times New Roman"/>
          <w:sz w:val="28"/>
          <w:szCs w:val="28"/>
        </w:rPr>
        <w:t xml:space="preserve">музёй шоколада. Спасибо большое нашему учителю и родителям за приятно проведённое время. Ребята нашего класса получили массу впечатлений и возможность вновь вместе провести время. </w:t>
      </w:r>
    </w:p>
    <w:p w:rsidR="00C6342E" w:rsidRDefault="00C6342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5286" cy="2314575"/>
            <wp:effectExtent l="19050" t="0" r="1264" b="0"/>
            <wp:docPr id="3" name="Рисунок 3" descr="C:\Users\MASTER\AppData\Local\Microsoft\Windows\INetCache\Content.Word\aUmN3umBq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\AppData\Local\Microsoft\Windows\INetCache\Content.Word\aUmN3umBq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91" cy="23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752725"/>
            <wp:effectExtent l="19050" t="0" r="0" b="0"/>
            <wp:docPr id="1" name="Рисунок 4" descr="C:\Users\MASTER\Desktop\LTax3zwYn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\Desktop\LTax3zwYn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47" cy="275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2E" w:rsidRPr="00AE724E" w:rsidRDefault="00AE7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Статью подготовил ученик 3а класса Морозов Максим</w:t>
      </w:r>
      <w:bookmarkStart w:id="0" w:name="_GoBack"/>
      <w:bookmarkEnd w:id="0"/>
    </w:p>
    <w:sectPr w:rsidR="00C6342E" w:rsidRPr="00AE724E" w:rsidSect="008F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A95"/>
    <w:rsid w:val="001D1B65"/>
    <w:rsid w:val="00283A95"/>
    <w:rsid w:val="008D136F"/>
    <w:rsid w:val="008F711C"/>
    <w:rsid w:val="00AE724E"/>
    <w:rsid w:val="00C6342E"/>
    <w:rsid w:val="00C81CA8"/>
    <w:rsid w:val="00D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8</cp:revision>
  <dcterms:created xsi:type="dcterms:W3CDTF">2020-10-06T19:37:00Z</dcterms:created>
  <dcterms:modified xsi:type="dcterms:W3CDTF">2020-10-28T08:30:00Z</dcterms:modified>
</cp:coreProperties>
</file>